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D23" w:rsidRDefault="00CB0D23">
      <w:r w:rsidRPr="00CB0D23">
        <w:rPr>
          <w:b/>
          <w:sz w:val="28"/>
          <w:szCs w:val="28"/>
        </w:rPr>
        <w:t>Research Paper- (Topic) Civil Rights Leaders</w:t>
      </w:r>
      <w:r w:rsidRPr="00CB0D23">
        <w:br/>
      </w:r>
      <w:r w:rsidRPr="00CB0D23">
        <w:br/>
        <w:t xml:space="preserve">Your paper will be 9-10 paragraphs long and will also have an annotated bibliography. Your paper should be double spaced, using MLA format, and 12 point readable font. </w:t>
      </w:r>
      <w:r w:rsidRPr="00CB0D23">
        <w:br/>
      </w:r>
      <w:r w:rsidRPr="00CB0D23">
        <w:br/>
        <w:t xml:space="preserve">1. </w:t>
      </w:r>
      <w:proofErr w:type="gramStart"/>
      <w:r w:rsidRPr="00CB0D23">
        <w:t>From</w:t>
      </w:r>
      <w:proofErr w:type="gramEnd"/>
      <w:r w:rsidRPr="00CB0D23">
        <w:t xml:space="preserve"> the assigned list I have provided, choose a pair, (they're already paired for you), of civil rights leaders. Next to the pair you choose, write you</w:t>
      </w:r>
      <w:r w:rsidR="006D31ED">
        <w:t>r</w:t>
      </w:r>
      <w:r w:rsidRPr="00CB0D23">
        <w:t xml:space="preserve"> name on the list. You also need to record your</w:t>
      </w:r>
      <w:r>
        <w:t xml:space="preserve"> leaders’</w:t>
      </w:r>
      <w:r w:rsidRPr="00CB0D23">
        <w:t xml:space="preserve"> names in your journal.</w:t>
      </w:r>
      <w:r w:rsidRPr="00CB0D23">
        <w:br/>
      </w:r>
      <w:r w:rsidRPr="00CB0D23">
        <w:br/>
        <w:t xml:space="preserve">2. Go to the computer lab. I have reserved time for this. </w:t>
      </w:r>
      <w:r w:rsidRPr="00CB0D23">
        <w:br/>
        <w:t xml:space="preserve">You will receive a work grade for being on task and completing the acquisition of </w:t>
      </w:r>
      <w:r w:rsidRPr="00CB0D23">
        <w:rPr>
          <w:b/>
          <w:u w:val="single"/>
        </w:rPr>
        <w:t>six sources</w:t>
      </w:r>
      <w:r w:rsidR="00487739">
        <w:t xml:space="preserve">. If you would like 20 pts. </w:t>
      </w:r>
      <w:proofErr w:type="gramStart"/>
      <w:r w:rsidR="00487739">
        <w:t>extra</w:t>
      </w:r>
      <w:proofErr w:type="gramEnd"/>
      <w:r w:rsidR="00487739">
        <w:t xml:space="preserve"> credit, y</w:t>
      </w:r>
      <w:r w:rsidRPr="00CB0D23">
        <w:t xml:space="preserve">ou will also complete a short </w:t>
      </w:r>
      <w:proofErr w:type="spellStart"/>
      <w:r w:rsidRPr="00CB0D23">
        <w:rPr>
          <w:b/>
          <w:u w:val="single"/>
        </w:rPr>
        <w:t>infographic</w:t>
      </w:r>
      <w:proofErr w:type="spellEnd"/>
      <w:r w:rsidR="00487739">
        <w:t>.</w:t>
      </w:r>
      <w:r w:rsidRPr="00CB0D23">
        <w:br/>
      </w:r>
      <w:r w:rsidRPr="00CB0D23">
        <w:rPr>
          <w:b/>
          <w:i/>
        </w:rPr>
        <w:t>Sources</w:t>
      </w:r>
      <w:r w:rsidRPr="00CB0D23">
        <w:t xml:space="preserve">- Find three viable sources for </w:t>
      </w:r>
      <w:r w:rsidRPr="00CB0D23">
        <w:rPr>
          <w:b/>
        </w:rPr>
        <w:t>EACH</w:t>
      </w:r>
      <w:r w:rsidRPr="00CB0D23">
        <w:t xml:space="preserve"> of your civil rights leaders. This means you will have </w:t>
      </w:r>
      <w:r w:rsidR="00487739">
        <w:t xml:space="preserve">a total of </w:t>
      </w:r>
      <w:r w:rsidRPr="00CB0D23">
        <w:t>six sources that provide inf</w:t>
      </w:r>
      <w:r>
        <w:t>ormation about your leaders AND</w:t>
      </w:r>
      <w:r w:rsidRPr="00CB0D23">
        <w:t xml:space="preserve"> why they were effective leaders. Be careful not to choose articles that repeat the same information over and over. Make sure your sources are valid. Do not use blogs, chat room comments, </w:t>
      </w:r>
      <w:r w:rsidR="006D31ED">
        <w:t xml:space="preserve">Wikipedia, </w:t>
      </w:r>
      <w:bookmarkStart w:id="0" w:name="_GoBack"/>
      <w:bookmarkEnd w:id="0"/>
      <w:r w:rsidRPr="00CB0D23">
        <w:t>or author</w:t>
      </w:r>
      <w:r w:rsidR="006D31ED">
        <w:t>s</w:t>
      </w:r>
      <w:r w:rsidRPr="00CB0D23">
        <w:t xml:space="preserve"> who are not credible. This could seriously affect your grade and invalidate your research. </w:t>
      </w:r>
      <w:r w:rsidRPr="00CB0D23">
        <w:br/>
      </w:r>
      <w:r w:rsidRPr="00CB0D23">
        <w:br/>
        <w:t>3. Once you find your sources, print them</w:t>
      </w:r>
      <w:r>
        <w:t>,</w:t>
      </w:r>
      <w:r w:rsidRPr="00CB0D23">
        <w:t xml:space="preserve"> if you can, OR copy and paste them to a Word document. </w:t>
      </w:r>
      <w:r w:rsidRPr="00CB0D23">
        <w:rPr>
          <w:b/>
          <w:u w:val="single"/>
        </w:rPr>
        <w:t>Make sure you also copy and paste the date, title, and author of the article, as well as the full URL.</w:t>
      </w:r>
      <w:r w:rsidRPr="00CB0D23">
        <w:t xml:space="preserve"> DO THIS FOR EACH ARTICLE. Save the Word documents. Then put them in my inbox for your period. Remember to copy and paste them to my inbox. I will print them out next class period.</w:t>
      </w:r>
      <w:r w:rsidR="00487739">
        <w:t xml:space="preserve"> Any one article that exceeds three pages will not be printed. </w:t>
      </w:r>
      <w:r w:rsidRPr="00CB0D23">
        <w:br/>
      </w:r>
      <w:r w:rsidRPr="00CB0D23">
        <w:br/>
        <w:t xml:space="preserve">4. </w:t>
      </w:r>
      <w:r w:rsidR="009427B7">
        <w:t xml:space="preserve">Extra Credit </w:t>
      </w:r>
      <w:proofErr w:type="spellStart"/>
      <w:r w:rsidRPr="00CB0D23">
        <w:t>Infographic</w:t>
      </w:r>
      <w:proofErr w:type="spellEnd"/>
      <w:r w:rsidRPr="00CB0D23">
        <w:t xml:space="preserve"> </w:t>
      </w:r>
      <w:r w:rsidR="009427B7">
        <w:t>–</w:t>
      </w:r>
      <w:r w:rsidRPr="00CB0D23">
        <w:t xml:space="preserve"> </w:t>
      </w:r>
      <w:r w:rsidR="009427B7">
        <w:t xml:space="preserve">(after you have your six sources) </w:t>
      </w:r>
      <w:r w:rsidRPr="00CB0D23">
        <w:t xml:space="preserve">Create one </w:t>
      </w:r>
      <w:proofErr w:type="spellStart"/>
      <w:r w:rsidRPr="00CB0D23">
        <w:t>infographic</w:t>
      </w:r>
      <w:proofErr w:type="spellEnd"/>
      <w:r w:rsidRPr="00CB0D23">
        <w:t xml:space="preserve"> that includes the following items:</w:t>
      </w:r>
      <w:r w:rsidRPr="00CB0D23">
        <w:br/>
        <w:t>- A title</w:t>
      </w:r>
      <w:r w:rsidRPr="00CB0D23">
        <w:br/>
        <w:t xml:space="preserve">- A picture of </w:t>
      </w:r>
      <w:r w:rsidRPr="00CB0D23">
        <w:rPr>
          <w:b/>
          <w:u w:val="single"/>
        </w:rPr>
        <w:t>each</w:t>
      </w:r>
      <w:r w:rsidRPr="00CB0D23">
        <w:t xml:space="preserve"> civil rights leader</w:t>
      </w:r>
      <w:r w:rsidRPr="00CB0D23">
        <w:br/>
        <w:t>- Four bullets of information for each civil rights leader</w:t>
      </w:r>
      <w:r w:rsidRPr="00CB0D23">
        <w:br/>
        <w:t>- One art clip of something symbolic in each leader's life</w:t>
      </w:r>
      <w:r w:rsidR="009427B7">
        <w:t xml:space="preserve">                               </w:t>
      </w:r>
      <w:r w:rsidR="009427B7" w:rsidRPr="009427B7">
        <w:rPr>
          <w:b/>
        </w:rPr>
        <w:t>infogr.am or piktochart.com (example sites)</w:t>
      </w:r>
      <w:r w:rsidRPr="00CB0D23">
        <w:br/>
      </w:r>
      <w:r w:rsidRPr="00CB0D23">
        <w:br/>
        <w:t xml:space="preserve">5. </w:t>
      </w:r>
      <w:r w:rsidRPr="00487739">
        <w:rPr>
          <w:b/>
        </w:rPr>
        <w:t>Day 2- Highlight and Annotate</w:t>
      </w:r>
      <w:r w:rsidRPr="00CB0D23">
        <w:br/>
      </w:r>
      <w:proofErr w:type="gramStart"/>
      <w:r w:rsidRPr="00CB0D23">
        <w:t>Do</w:t>
      </w:r>
      <w:proofErr w:type="gramEnd"/>
      <w:r w:rsidRPr="00CB0D23">
        <w:t xml:space="preserve"> this for each article. As you do this, complete </w:t>
      </w:r>
      <w:r>
        <w:t>a t-chart in your journal</w:t>
      </w:r>
      <w:r w:rsidRPr="00CB0D23">
        <w:t>.</w:t>
      </w:r>
      <w:r>
        <w:t xml:space="preserve"> </w:t>
      </w:r>
      <w:r w:rsidRPr="00CB0D23">
        <w:t xml:space="preserve">Begin by putting a leader's name at the top of each column. Keep track of points of evidence that relate to their role as a leader. This graded </w:t>
      </w:r>
      <w:r>
        <w:t>t-</w:t>
      </w:r>
      <w:r w:rsidRPr="00CB0D23">
        <w:t xml:space="preserve">chart should help you determine who </w:t>
      </w:r>
      <w:proofErr w:type="gramStart"/>
      <w:r w:rsidRPr="00CB0D23">
        <w:t>was the most effective leader</w:t>
      </w:r>
      <w:proofErr w:type="gramEnd"/>
      <w:r w:rsidRPr="00CB0D23">
        <w:t>.</w:t>
      </w:r>
      <w:r w:rsidRPr="00CB0D23">
        <w:br/>
      </w:r>
      <w:r w:rsidRPr="00CB0D23">
        <w:br/>
        <w:t xml:space="preserve">6. </w:t>
      </w:r>
      <w:r w:rsidRPr="00487739">
        <w:rPr>
          <w:b/>
        </w:rPr>
        <w:t>Day 3- Determine Claims and Organize Outline</w:t>
      </w:r>
      <w:r w:rsidRPr="00CB0D23">
        <w:br/>
      </w:r>
      <w:proofErr w:type="gramStart"/>
      <w:r w:rsidRPr="00CB0D23">
        <w:t>Choose</w:t>
      </w:r>
      <w:proofErr w:type="gramEnd"/>
      <w:r w:rsidRPr="00CB0D23">
        <w:t xml:space="preserve"> the most effective leader. Then create an outline, (which will be graded), using either a Roman numeral outline, or a CDW chart.</w:t>
      </w:r>
      <w:r w:rsidRPr="00CB0D23">
        <w:br/>
      </w:r>
      <w:r w:rsidRPr="00CB0D23">
        <w:br/>
        <w:t xml:space="preserve">7. </w:t>
      </w:r>
      <w:r w:rsidRPr="00487739">
        <w:rPr>
          <w:b/>
        </w:rPr>
        <w:t>Day 4- Write Rough Draft</w:t>
      </w:r>
      <w:r w:rsidRPr="00CB0D23">
        <w:br/>
      </w:r>
      <w:proofErr w:type="gramStart"/>
      <w:r w:rsidRPr="00CB0D23">
        <w:t>This</w:t>
      </w:r>
      <w:proofErr w:type="gramEnd"/>
      <w:r w:rsidRPr="00CB0D23">
        <w:t xml:space="preserve"> will be handwritten in class.</w:t>
      </w:r>
      <w:r>
        <w:t xml:space="preserve"> If you do not finish, it will be homework.</w:t>
      </w:r>
      <w:r w:rsidRPr="00CB0D23">
        <w:br/>
      </w:r>
      <w:r w:rsidRPr="00CB0D23">
        <w:br/>
        <w:t xml:space="preserve">8. </w:t>
      </w:r>
      <w:r w:rsidRPr="00487739">
        <w:rPr>
          <w:b/>
        </w:rPr>
        <w:t>Day 5- Annotated Bibliography</w:t>
      </w:r>
      <w:r w:rsidRPr="00CB0D23">
        <w:br/>
      </w:r>
      <w:proofErr w:type="gramStart"/>
      <w:r w:rsidRPr="00CB0D23">
        <w:t>This</w:t>
      </w:r>
      <w:proofErr w:type="gramEnd"/>
      <w:r w:rsidRPr="00CB0D23">
        <w:t xml:space="preserve"> will be taught in class and a worksheet will be used to help you complete this. </w:t>
      </w:r>
      <w:r>
        <w:t>An e</w:t>
      </w:r>
      <w:r w:rsidRPr="00CB0D23">
        <w:t>xample annotated bibliography</w:t>
      </w:r>
      <w:r>
        <w:t xml:space="preserve"> will be provided. </w:t>
      </w:r>
      <w:r w:rsidRPr="00CB0D23">
        <w:t xml:space="preserve">Peer edits will also take place this class period. </w:t>
      </w:r>
      <w:r w:rsidRPr="00CB0D23">
        <w:br/>
      </w:r>
      <w:r w:rsidRPr="00CB0D23">
        <w:br/>
        <w:t xml:space="preserve">9. </w:t>
      </w:r>
      <w:r w:rsidRPr="00487739">
        <w:rPr>
          <w:b/>
        </w:rPr>
        <w:t>Day 6</w:t>
      </w:r>
      <w:r w:rsidR="00487739" w:rsidRPr="00487739">
        <w:rPr>
          <w:b/>
        </w:rPr>
        <w:t xml:space="preserve"> &amp; 7</w:t>
      </w:r>
      <w:r w:rsidRPr="00487739">
        <w:rPr>
          <w:b/>
        </w:rPr>
        <w:t>- Type research paper.</w:t>
      </w:r>
      <w:r w:rsidRPr="00CB0D23">
        <w:t xml:space="preserve"> Finish on your own if you don't finish during class.</w:t>
      </w:r>
      <w:r w:rsidR="00487739">
        <w:t xml:space="preserve"> </w:t>
      </w:r>
      <w:r w:rsidR="00487739" w:rsidRPr="00487739">
        <w:rPr>
          <w:b/>
        </w:rPr>
        <w:t>Present the following class.</w:t>
      </w:r>
      <w:r w:rsidRPr="00CB0D23">
        <w:t xml:space="preserve"> </w:t>
      </w:r>
    </w:p>
    <w:p w:rsidR="00447F21" w:rsidRPr="00CB0D23" w:rsidRDefault="00CB0D23">
      <w:r>
        <w:rPr>
          <w:b/>
        </w:rPr>
        <w:t xml:space="preserve">Research paper will be due February </w:t>
      </w:r>
      <w:r w:rsidR="00487739">
        <w:rPr>
          <w:b/>
        </w:rPr>
        <w:t>4</w:t>
      </w:r>
      <w:r>
        <w:rPr>
          <w:b/>
        </w:rPr>
        <w:t>/</w:t>
      </w:r>
      <w:r w:rsidR="00487739">
        <w:rPr>
          <w:b/>
        </w:rPr>
        <w:t>5</w:t>
      </w:r>
      <w:r>
        <w:rPr>
          <w:b/>
        </w:rPr>
        <w:t xml:space="preserve"> and you will do a 60 second presentation of your work the following period.</w:t>
      </w:r>
      <w:r w:rsidRPr="00CB0D23">
        <w:br/>
      </w:r>
      <w:r>
        <w:rPr>
          <w:b/>
        </w:rPr>
        <w:t xml:space="preserve">Grading is as follows: Outline (50 pts.), t-chart (20 pts.), six sources (30 pts.), </w:t>
      </w:r>
      <w:proofErr w:type="spellStart"/>
      <w:r>
        <w:rPr>
          <w:b/>
        </w:rPr>
        <w:t>Infographic</w:t>
      </w:r>
      <w:proofErr w:type="spellEnd"/>
      <w:r>
        <w:rPr>
          <w:b/>
        </w:rPr>
        <w:t xml:space="preserve"> (</w:t>
      </w:r>
      <w:r w:rsidR="009427B7">
        <w:rPr>
          <w:b/>
        </w:rPr>
        <w:t>20</w:t>
      </w:r>
      <w:r>
        <w:rPr>
          <w:b/>
        </w:rPr>
        <w:t xml:space="preserve"> pts.</w:t>
      </w:r>
      <w:r w:rsidR="009427B7">
        <w:rPr>
          <w:b/>
        </w:rPr>
        <w:t xml:space="preserve"> extra credit</w:t>
      </w:r>
      <w:r>
        <w:rPr>
          <w:b/>
        </w:rPr>
        <w:t>), annotated bibliography (30 pts.), research paper (100 pts.), presentation (50 pts.)</w:t>
      </w:r>
      <w:r w:rsidRPr="00CB0D23">
        <w:br/>
      </w:r>
    </w:p>
    <w:sectPr w:rsidR="00447F21" w:rsidRPr="00CB0D23" w:rsidSect="00CB0D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23"/>
    <w:rsid w:val="00447F21"/>
    <w:rsid w:val="00487739"/>
    <w:rsid w:val="006D31ED"/>
    <w:rsid w:val="009427B7"/>
    <w:rsid w:val="00CB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2154F-6B7E-498A-BB13-42317D14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7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Kiester, Laurie</dc:creator>
  <cp:keywords/>
  <dc:description/>
  <cp:lastModifiedBy>Kiester, Laurie</cp:lastModifiedBy>
  <cp:revision>3</cp:revision>
  <cp:lastPrinted>2015-01-20T13:18:00Z</cp:lastPrinted>
  <dcterms:created xsi:type="dcterms:W3CDTF">2015-01-16T13:33:00Z</dcterms:created>
  <dcterms:modified xsi:type="dcterms:W3CDTF">2015-01-20T15:11:00Z</dcterms:modified>
</cp:coreProperties>
</file>